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7EE8" w14:textId="77777777" w:rsidR="00A5030B" w:rsidRPr="00E43F24" w:rsidRDefault="00A5030B" w:rsidP="00A5030B">
      <w:pPr>
        <w:ind w:left="-567" w:right="141" w:firstLine="708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E43F24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Консультация для родителей </w:t>
      </w:r>
    </w:p>
    <w:p w14:paraId="07093B6C" w14:textId="7DF14AB2" w:rsidR="00A5030B" w:rsidRPr="00E43F24" w:rsidRDefault="00A5030B" w:rsidP="00A5030B">
      <w:pPr>
        <w:ind w:left="-567" w:right="141"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F24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«Чем занять ребенка на прогулке зимой.»</w:t>
      </w:r>
    </w:p>
    <w:p w14:paraId="0C4F71FD" w14:textId="2D007EB2" w:rsidR="002C695C" w:rsidRPr="002C695C" w:rsidRDefault="002C695C" w:rsidP="002C695C">
      <w:pPr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Зима – это неповторимое, красивое время года, как и все остальные. Не все зимние дни одинаковые, не всегда «мороз и солнце» и «под голубыми небесами, великолепными коврами, блестя на солнце, снег лежит». Хоть и бывает, что таких дней немного, зима запоминается именно морозными, солнечными, радостными днями.</w:t>
      </w:r>
    </w:p>
    <w:p w14:paraId="06E4F207" w14:textId="14412C82" w:rsidR="002C695C" w:rsidRPr="002C695C" w:rsidRDefault="002C695C" w:rsidP="002C695C">
      <w:pPr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Для детей зима - является долгожданной и любимой порой. Ведь как только выпадает снег, на детских площадках обязательно появляются горки, снеговики или другие герои, вылепленные из снега. Можно ли описать радость детей? А еще чистый зимний чистый воздух очень полезен ребенку. Но необходимо следить за тем, чтобы ребенок не простудился.  У детей, как и у взрослых, одежда должна быть теплой, но легкой. Шерстяные или эластичные брюки (более узкие к низу). Шерстяной свитер (плохо, если он облегает тело плотно, - под ним нет тогда воздушной прослойки). Поверх свитера - куртка из влагонепроницаемой ткани (к такой куртке не прилипает снег, ее не продувает ветер). Белье – хлопчатобумажное или шерстяное – в зависимости от температуры воздуха. 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спокойными.</w:t>
      </w:r>
    </w:p>
    <w:p w14:paraId="76F0D9E9" w14:textId="77777777" w:rsidR="002C695C" w:rsidRPr="002C695C" w:rsidRDefault="002C695C" w:rsidP="002C695C">
      <w:pPr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Зимние развлечения доставляют детям необыкновенную радость и приносят пользу для здоровья. Зимние детские игры на свежем воздухе полезнее, чем занятия в закрытом помещении. Зимой ребенок выполняет движения намного активнее, иначе легко замерзнуть! </w:t>
      </w:r>
    </w:p>
    <w:p w14:paraId="7ECA8B10" w14:textId="2C1C26FB" w:rsidR="002C695C" w:rsidRPr="002C695C" w:rsidRDefault="002C695C" w:rsidP="00E43F24">
      <w:pPr>
        <w:spacing w:after="0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Как организовать зимние прогулки и сделать их наиболее интересными и полезными для детей?</w:t>
      </w:r>
    </w:p>
    <w:p w14:paraId="2C47F777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Попробуйте поиграть в   специальные игры, задания, забавы, подходящие для зимних условий.</w:t>
      </w:r>
    </w:p>
    <w:p w14:paraId="2E9B6DC9" w14:textId="77777777" w:rsidR="002C695C" w:rsidRPr="002C695C" w:rsidRDefault="002C695C" w:rsidP="00E43F24">
      <w:pPr>
        <w:spacing w:after="0"/>
        <w:ind w:left="-567" w:right="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на внимание</w:t>
      </w:r>
    </w:p>
    <w:p w14:paraId="044C7FE9" w14:textId="77777777" w:rsidR="002C695C" w:rsidRPr="002C695C" w:rsidRDefault="002C695C" w:rsidP="00E43F2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1. 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сучков; сколько из них сломанных; от какого дерева и когда срезана эта веточка.</w:t>
      </w:r>
    </w:p>
    <w:p w14:paraId="260C664D" w14:textId="5F6B97AF" w:rsidR="002C695C" w:rsidRPr="002C695C" w:rsidRDefault="002C695C" w:rsidP="00E43F2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2. Во время пути обратите внимание детей на то, что происходит вокруг. Сколько труб на том доме? Кто там идет вдали — мужчина или женщина? Есть ли здесь</w:t>
      </w:r>
      <w:r w:rsidR="00E43F24">
        <w:rPr>
          <w:rFonts w:ascii="Times New Roman" w:hAnsi="Times New Roman" w:cs="Times New Roman"/>
          <w:sz w:val="28"/>
          <w:szCs w:val="28"/>
        </w:rPr>
        <w:t xml:space="preserve"> </w:t>
      </w:r>
      <w:r w:rsidRPr="002C695C">
        <w:rPr>
          <w:rFonts w:ascii="Times New Roman" w:hAnsi="Times New Roman" w:cs="Times New Roman"/>
          <w:sz w:val="28"/>
          <w:szCs w:val="28"/>
        </w:rPr>
        <w:t>лиственные деревья? Сколько человек в той группе? Что нес в руках прохожий? и др.</w:t>
      </w:r>
    </w:p>
    <w:p w14:paraId="63E2C50F" w14:textId="2A4B2236" w:rsidR="002C695C" w:rsidRPr="002C695C" w:rsidRDefault="002C695C" w:rsidP="002C695C">
      <w:pPr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 xml:space="preserve">Дети с удовольствием сооружают на участке снежную горку, лесенку, дугу - воротца, для </w:t>
      </w:r>
      <w:proofErr w:type="spellStart"/>
      <w:r w:rsidRPr="002C695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2C695C">
        <w:rPr>
          <w:rFonts w:ascii="Times New Roman" w:hAnsi="Times New Roman" w:cs="Times New Roman"/>
          <w:sz w:val="28"/>
          <w:szCs w:val="28"/>
        </w:rPr>
        <w:t>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14:paraId="03E3E6BC" w14:textId="77777777" w:rsidR="002C695C" w:rsidRPr="002C695C" w:rsidRDefault="002C695C" w:rsidP="002C695C">
      <w:pPr>
        <w:ind w:left="-567" w:right="1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Снежки</w:t>
      </w:r>
    </w:p>
    <w:p w14:paraId="74312735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1. 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14:paraId="2C105899" w14:textId="57242C94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2. Пробуйте лепить снежки большие и маленькие, больше, чем шишка (или любой другой подвернувшийся под руку предмет) или меньше.</w:t>
      </w:r>
    </w:p>
    <w:p w14:paraId="16C7172E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3. Можно слепить целую семейку снежков – папу, маму и малыша, и разыграть с ними сказку. Можно слепить семь снежков разного размера и разыграть с их помощью сказку “Репка”.</w:t>
      </w:r>
    </w:p>
    <w:p w14:paraId="6105AA7F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4. Можно прятать что-то в снежки, а потом пробовать угадать, что в каком снежке спряталось. Для подсказки можно самый-самый краешек предмета оставлять не спрятанным. А потом, когда предмет угадан, с удовольствием освобождать его из снежного плена.</w:t>
      </w:r>
    </w:p>
    <w:p w14:paraId="64ED6ACC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5. Снежками можно и кидаться. Можно не друг в друга, как это принято. Можно кидать в ведерко, в ямку, в лавочку или через лавочку, в забор, через забор (если там не ходят люди). Можно кидать на дальность и отмечать, кто дальше бросил.</w:t>
      </w:r>
    </w:p>
    <w:p w14:paraId="0C1DDFEE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6. Снежками можно рисовать, налепляя их в ряд друг за дружкой, – на заборе, на асфальте, на лавочке.</w:t>
      </w:r>
    </w:p>
    <w:p w14:paraId="1B57437A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7. Можно пробовать жонглировать снежками – двумя или даже тремя. Это сложно, но весело!</w:t>
      </w:r>
    </w:p>
    <w:p w14:paraId="71BFD5B9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8. Снежки можно подбрасывать и ударять по ним палками, как ракеткой. То же можно делать с шишками – тоже интересно!</w:t>
      </w:r>
    </w:p>
    <w:p w14:paraId="5F487F5F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9. Кто быстрее слепит снеговика. 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14:paraId="1425725B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>10. Кто выше подбросит снежок. 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14:paraId="629F4713" w14:textId="45C6B1D5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11. Снежные фигурки. Все мы привыкли лепить снеговиков, а делаете ли вы другие фигурки из снега?  Медвежата, собачки, коты? Этим хорошо заняться, если в процессе участвует вся семья и друзья, несколько человек, тогда можно вылепить много снежных обитателей.</w:t>
      </w:r>
    </w:p>
    <w:p w14:paraId="47FB8312" w14:textId="0F328E93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12. Домики из снега. Когда снег липкий, время подумать о постройке снежного дома. Ребёнку будет очень интересно просто погрузиться в сугроб и вырыть в нем себе домик. Мы все любили строить в детстве снежные дома и наши дети – не исключение. Домик можно разрисовать подкрашенной гуашью разноцветной водой, нарисовать узоры, можно даже придумать с ребёнком свой фамильный герб и выстроить целое поместье. Дети получат истинное удовольствие от игры на свежем воздухе.</w:t>
      </w:r>
    </w:p>
    <w:p w14:paraId="2D69EC8D" w14:textId="2617191B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13. Чудо – лопата. Не только летом дети могут пользоваться лопаткой, раскапывая песок в песочнице, но и зимой лопатка не будет лишней. Можно привлечь ребенка к тому, чтобы он помог вам расчистить дорожку к дому, машине, подъезду.</w:t>
      </w:r>
    </w:p>
    <w:p w14:paraId="0F7C1B28" w14:textId="77777777" w:rsidR="002C695C" w:rsidRPr="00E43F24" w:rsidRDefault="002C695C" w:rsidP="002C695C">
      <w:pPr>
        <w:ind w:left="-567" w:right="141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43F2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После активного движения необходим небольшой отдых. В это время можно предложить отгадать загадки о зиме, например:</w:t>
      </w:r>
    </w:p>
    <w:p w14:paraId="413E8079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14:paraId="6E85E42A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14:paraId="09D96DA7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Двор в снегу, в снегу дома,</w:t>
      </w:r>
    </w:p>
    <w:p w14:paraId="2367BD13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Ночью к нам пришла... (Зима).</w:t>
      </w:r>
    </w:p>
    <w:p w14:paraId="5D886785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6CBB95A" w14:textId="5D8BF6D0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Какой это мастер</w:t>
      </w:r>
    </w:p>
    <w:p w14:paraId="1A9F21E7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На стекла нанес</w:t>
      </w:r>
    </w:p>
    <w:p w14:paraId="02A60A1C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 листья, и травы,</w:t>
      </w:r>
    </w:p>
    <w:p w14:paraId="10B94BFC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 заросли роз? (Мороз).</w:t>
      </w:r>
    </w:p>
    <w:p w14:paraId="3E956939" w14:textId="0DB9B1C1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14:paraId="6426D8F9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Под большой сосной,</w:t>
      </w:r>
    </w:p>
    <w:p w14:paraId="6AD7BD7D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14:paraId="563A654C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Он проснется ото сна. (Медведь)</w:t>
      </w:r>
    </w:p>
    <w:p w14:paraId="0ADEFE17" w14:textId="77777777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3852C26" w14:textId="45E79531" w:rsidR="002C695C" w:rsidRPr="002C695C" w:rsidRDefault="002C695C" w:rsidP="00E43F24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Скатерть бела, весь свет одела? (Снег)</w:t>
      </w:r>
    </w:p>
    <w:p w14:paraId="76F06A90" w14:textId="27C6750D" w:rsidR="002C695C" w:rsidRPr="002C695C" w:rsidRDefault="002C695C" w:rsidP="002C695C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Бел, да не сахар, ног нет, а идет? (Снег)</w:t>
      </w:r>
    </w:p>
    <w:p w14:paraId="6629DB1B" w14:textId="77777777" w:rsidR="002C695C" w:rsidRPr="002C695C" w:rsidRDefault="002C695C" w:rsidP="002C695C">
      <w:pPr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</w:t>
      </w: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правила при прогулке с детьми:</w:t>
      </w:r>
    </w:p>
    <w:p w14:paraId="7A421761" w14:textId="77777777" w:rsidR="002C695C" w:rsidRPr="002C695C" w:rsidRDefault="002C695C" w:rsidP="002C695C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не предлагайте игр и забав, где нужно долго и интенсивно бегать (чтобы дети не вспотели);</w:t>
      </w:r>
    </w:p>
    <w:p w14:paraId="7C5394CB" w14:textId="77777777" w:rsidR="002C695C" w:rsidRPr="002C695C" w:rsidRDefault="002C695C" w:rsidP="002C695C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в игре не должно быть трудновыполнимых движений;</w:t>
      </w:r>
    </w:p>
    <w:p w14:paraId="2AB663D9" w14:textId="77777777" w:rsidR="002C695C" w:rsidRPr="002C695C" w:rsidRDefault="002C695C" w:rsidP="002C695C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игры со снегом следует проводить в тёплую погоду, когда снег мягкий;</w:t>
      </w:r>
    </w:p>
    <w:p w14:paraId="43E918C5" w14:textId="77777777" w:rsidR="002C695C" w:rsidRPr="002C695C" w:rsidRDefault="002C695C" w:rsidP="002C695C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для игр со снегом рекомендуются непромокаемые варежки.</w:t>
      </w:r>
    </w:p>
    <w:p w14:paraId="013D5DF6" w14:textId="2654194D" w:rsidR="002C695C" w:rsidRPr="002C695C" w:rsidRDefault="00E43F24" w:rsidP="002C695C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4EEB82" wp14:editId="34C63B3E">
            <wp:simplePos x="0" y="0"/>
            <wp:positionH relativeFrom="page">
              <wp:align>center</wp:align>
            </wp:positionH>
            <wp:positionV relativeFrom="paragraph">
              <wp:posOffset>859790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5C" w:rsidRPr="002C695C">
        <w:rPr>
          <w:rFonts w:ascii="Times New Roman" w:hAnsi="Times New Roman" w:cs="Times New Roman"/>
          <w:sz w:val="28"/>
          <w:szCs w:val="28"/>
        </w:rPr>
        <w:t>Постарайтесь, чтобы и ваши дети получали удовольствие от зимы.</w:t>
      </w:r>
      <w:bookmarkStart w:id="0" w:name="_GoBack"/>
      <w:bookmarkEnd w:id="0"/>
    </w:p>
    <w:sectPr w:rsidR="002C695C" w:rsidRPr="002C695C" w:rsidSect="00E43F24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7087"/>
    <w:multiLevelType w:val="hybridMultilevel"/>
    <w:tmpl w:val="8F8A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0"/>
    <w:rsid w:val="002C695C"/>
    <w:rsid w:val="00812510"/>
    <w:rsid w:val="00A5030B"/>
    <w:rsid w:val="00E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CF7"/>
  <w15:chartTrackingRefBased/>
  <w15:docId w15:val="{AF1A615E-C851-46BB-BAF7-789955E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HOME</cp:lastModifiedBy>
  <cp:revision>2</cp:revision>
  <dcterms:created xsi:type="dcterms:W3CDTF">2021-12-13T19:26:00Z</dcterms:created>
  <dcterms:modified xsi:type="dcterms:W3CDTF">2021-12-13T19:26:00Z</dcterms:modified>
</cp:coreProperties>
</file>